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E230C6" w:rsidRPr="003E020E" w14:paraId="3DC59216" w14:textId="77777777" w:rsidTr="0050690A">
        <w:tc>
          <w:tcPr>
            <w:tcW w:w="9180" w:type="dxa"/>
            <w:shd w:val="pct12" w:color="auto" w:fill="auto"/>
          </w:tcPr>
          <w:p w14:paraId="0E4D1259" w14:textId="4948C01E" w:rsidR="001D4D57" w:rsidRPr="003E020E" w:rsidRDefault="001D4D57" w:rsidP="005560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 xml:space="preserve">TOPIC: </w:t>
            </w:r>
            <w:r w:rsidR="0055600C" w:rsidRPr="003E020E">
              <w:rPr>
                <w:rFonts w:ascii="Arial" w:hAnsi="Arial" w:cs="Arial"/>
                <w:sz w:val="20"/>
                <w:szCs w:val="20"/>
              </w:rPr>
              <w:t>Multi sports</w:t>
            </w:r>
          </w:p>
        </w:tc>
      </w:tr>
    </w:tbl>
    <w:p w14:paraId="5F8220D8" w14:textId="77777777" w:rsidR="001D4D57" w:rsidRPr="003E020E" w:rsidRDefault="001D4D57" w:rsidP="001D4D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3E020E" w14:paraId="3E06EA35" w14:textId="77777777" w:rsidTr="0050690A">
        <w:tc>
          <w:tcPr>
            <w:tcW w:w="8640" w:type="dxa"/>
          </w:tcPr>
          <w:p w14:paraId="1E32E9EB" w14:textId="6E5333A4" w:rsidR="001D4D57" w:rsidRPr="003E020E" w:rsidRDefault="001D4D57" w:rsidP="008415E3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Theme:</w:t>
            </w:r>
            <w:r w:rsidRPr="003E020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val="en-GB" w:eastAsia="en-US"/>
              </w:rPr>
              <w:t xml:space="preserve"> </w:t>
            </w:r>
            <w:r w:rsidR="005E76C9" w:rsidRPr="003E02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To u</w:t>
            </w:r>
            <w:r w:rsidR="00BA7841" w:rsidRPr="003E02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nderstand and apply the </w:t>
            </w:r>
            <w:r w:rsidR="008415E3" w:rsidRPr="003E02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core psychological skills in a variety of sports</w:t>
            </w:r>
          </w:p>
        </w:tc>
        <w:tc>
          <w:tcPr>
            <w:tcW w:w="2340" w:type="dxa"/>
          </w:tcPr>
          <w:p w14:paraId="2244A1FB" w14:textId="207B6B69" w:rsidR="001D4D57" w:rsidRPr="003E020E" w:rsidRDefault="001D4D57" w:rsidP="0050690A">
            <w:pPr>
              <w:pStyle w:val="Heading7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 xml:space="preserve">Level: </w:t>
            </w:r>
            <w:r w:rsidRPr="003E020E">
              <w:rPr>
                <w:rFonts w:ascii="Arial" w:hAnsi="Arial" w:cs="Arial"/>
                <w:b w:val="0"/>
                <w:sz w:val="20"/>
                <w:szCs w:val="20"/>
              </w:rPr>
              <w:t xml:space="preserve">Year </w:t>
            </w:r>
            <w:r w:rsidR="00333927" w:rsidRPr="003E020E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</w:tr>
      <w:tr w:rsidR="001D4D57" w:rsidRPr="003E020E" w14:paraId="3FA1BC55" w14:textId="77777777" w:rsidTr="00BA7841">
        <w:trPr>
          <w:trHeight w:val="1352"/>
        </w:trPr>
        <w:tc>
          <w:tcPr>
            <w:tcW w:w="10980" w:type="dxa"/>
            <w:gridSpan w:val="2"/>
          </w:tcPr>
          <w:p w14:paraId="2A53CCCB" w14:textId="0CDD44D3" w:rsidR="00096A5D" w:rsidRPr="003E020E" w:rsidRDefault="00DB67AD" w:rsidP="00096A5D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Objectives:</w:t>
            </w:r>
            <w:r w:rsidR="000D3568" w:rsidRPr="003E020E">
              <w:rPr>
                <w:rFonts w:ascii="Arial" w:hAnsi="Arial" w:cs="Arial"/>
                <w:sz w:val="20"/>
                <w:szCs w:val="20"/>
              </w:rPr>
              <w:t xml:space="preserve"> I can…</w:t>
            </w:r>
          </w:p>
          <w:p w14:paraId="1A5D6AF7" w14:textId="2380A922" w:rsidR="00471A52" w:rsidRPr="003E020E" w:rsidRDefault="000D3568" w:rsidP="00BA7841">
            <w:pPr>
              <w:pStyle w:val="Heading7"/>
              <w:numPr>
                <w:ilvl w:val="0"/>
                <w:numId w:val="3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E020E">
              <w:rPr>
                <w:rFonts w:ascii="Arial" w:hAnsi="Arial" w:cs="Arial"/>
                <w:b w:val="0"/>
                <w:sz w:val="20"/>
                <w:szCs w:val="20"/>
              </w:rPr>
              <w:t xml:space="preserve">Identify </w:t>
            </w:r>
            <w:r w:rsidR="00BA7841" w:rsidRPr="003E020E">
              <w:rPr>
                <w:rFonts w:ascii="Arial" w:hAnsi="Arial" w:cs="Arial"/>
                <w:b w:val="0"/>
                <w:sz w:val="20"/>
                <w:szCs w:val="20"/>
              </w:rPr>
              <w:t>and explain the</w:t>
            </w:r>
            <w:bookmarkStart w:id="0" w:name="_GoBack"/>
            <w:bookmarkEnd w:id="0"/>
            <w:r w:rsidR="00BA7841" w:rsidRPr="003E02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415E3" w:rsidRPr="003E020E">
              <w:rPr>
                <w:rFonts w:ascii="Arial" w:hAnsi="Arial" w:cs="Arial"/>
                <w:b w:val="0"/>
                <w:sz w:val="20"/>
                <w:szCs w:val="20"/>
              </w:rPr>
              <w:t>core psychological skills</w:t>
            </w:r>
          </w:p>
          <w:p w14:paraId="1FA603E2" w14:textId="1A571545" w:rsidR="00BA7841" w:rsidRPr="003E020E" w:rsidRDefault="008415E3" w:rsidP="00BA784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E020E">
              <w:rPr>
                <w:rFonts w:ascii="Arial" w:hAnsi="Arial" w:cs="Arial"/>
                <w:i/>
                <w:sz w:val="20"/>
                <w:szCs w:val="20"/>
              </w:rPr>
              <w:t xml:space="preserve">Inconsistently perform a skill in game scenarios  </w:t>
            </w:r>
          </w:p>
          <w:p w14:paraId="10AD7235" w14:textId="149220CB" w:rsidR="008415E3" w:rsidRPr="003E020E" w:rsidRDefault="008415E3" w:rsidP="008415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E020E">
              <w:rPr>
                <w:rFonts w:ascii="Arial" w:hAnsi="Arial" w:cs="Arial"/>
                <w:i/>
                <w:sz w:val="20"/>
                <w:szCs w:val="20"/>
              </w:rPr>
              <w:t xml:space="preserve">Consistently perform a skill in game scenarios  </w:t>
            </w:r>
          </w:p>
          <w:p w14:paraId="33D9A528" w14:textId="16962D88" w:rsidR="00BA7841" w:rsidRPr="003E020E" w:rsidRDefault="00BA7841" w:rsidP="00841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2E9B0" w14:textId="77777777" w:rsidR="001D4D57" w:rsidRPr="003E020E" w:rsidRDefault="001D4D57" w:rsidP="001D4D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3E020E" w14:paraId="6D7C8C0C" w14:textId="77777777" w:rsidTr="0050690A">
        <w:tc>
          <w:tcPr>
            <w:tcW w:w="6480" w:type="dxa"/>
            <w:shd w:val="pct12" w:color="auto" w:fill="auto"/>
          </w:tcPr>
          <w:p w14:paraId="628BD27D" w14:textId="77777777" w:rsidR="001D4D57" w:rsidRPr="003E020E" w:rsidRDefault="001D4D57" w:rsidP="0050690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3E020E" w:rsidRDefault="001D4D57" w:rsidP="0050690A">
            <w:pPr>
              <w:pStyle w:val="Heading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</w:tr>
      <w:tr w:rsidR="001D4D57" w:rsidRPr="003E020E" w14:paraId="57AF2E16" w14:textId="77777777" w:rsidTr="00572E4A">
        <w:trPr>
          <w:trHeight w:val="10409"/>
        </w:trPr>
        <w:tc>
          <w:tcPr>
            <w:tcW w:w="6480" w:type="dxa"/>
          </w:tcPr>
          <w:p w14:paraId="75B96CB8" w14:textId="3A0CB7CD" w:rsidR="008A1BC2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Teamwork</w:t>
            </w:r>
          </w:p>
          <w:p w14:paraId="3F9249A9" w14:textId="254C18C1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teamwork</w:t>
            </w:r>
          </w:p>
          <w:p w14:paraId="67326487" w14:textId="78FA33AF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inconsistently work as part of a team towards an objective</w:t>
            </w:r>
          </w:p>
          <w:p w14:paraId="319DAE0C" w14:textId="092AC460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consistently work as part of a team towards an objective</w:t>
            </w:r>
          </w:p>
          <w:p w14:paraId="62BF75D5" w14:textId="77777777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6186037" w14:textId="77777777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Communication</w:t>
            </w:r>
          </w:p>
          <w:p w14:paraId="5AC1463F" w14:textId="735E788E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communication</w:t>
            </w:r>
            <w:r w:rsidR="0055600C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in an activity</w:t>
            </w:r>
          </w:p>
          <w:p w14:paraId="5FF48EE7" w14:textId="2104197F" w:rsidR="008415E3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communicate using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language</w:t>
            </w:r>
          </w:p>
          <w:p w14:paraId="0455F18C" w14:textId="4744AFBF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communicate using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language</w:t>
            </w:r>
          </w:p>
          <w:p w14:paraId="06FF1226" w14:textId="77777777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41B110E" w14:textId="77777777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Tactics</w:t>
            </w:r>
          </w:p>
          <w:p w14:paraId="43B0C919" w14:textId="0A43D4A1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tactics</w:t>
            </w:r>
          </w:p>
          <w:p w14:paraId="4A12C762" w14:textId="5DB56DCD" w:rsidR="008415E3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use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tactics in a game situation</w:t>
            </w:r>
          </w:p>
          <w:p w14:paraId="71A48F7D" w14:textId="4908D34C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use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tactics in a game situation</w:t>
            </w:r>
          </w:p>
          <w:p w14:paraId="67311BE3" w14:textId="77777777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330006FD" w14:textId="77777777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Leadership</w:t>
            </w:r>
          </w:p>
          <w:p w14:paraId="07D4DA17" w14:textId="6740CD79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leadership</w:t>
            </w:r>
          </w:p>
          <w:p w14:paraId="0D139A8A" w14:textId="4319F136" w:rsidR="008415E3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leadership skills in a small group activity</w:t>
            </w:r>
          </w:p>
          <w:p w14:paraId="315850DC" w14:textId="6858B1BA" w:rsidR="0055600C" w:rsidRPr="003E020E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leadership skills in a game situation</w:t>
            </w:r>
          </w:p>
          <w:p w14:paraId="6207CD73" w14:textId="77777777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41C6152" w14:textId="77777777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Fair play</w:t>
            </w:r>
          </w:p>
          <w:p w14:paraId="0BBF66AC" w14:textId="3C178282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fair play</w:t>
            </w:r>
          </w:p>
          <w:p w14:paraId="7B861059" w14:textId="77777777" w:rsidR="008415E3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the qualities of fair play in a small group activity</w:t>
            </w:r>
          </w:p>
          <w:p w14:paraId="07AE0544" w14:textId="14F412DC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am able to show the qualities of fair play in a game situation</w:t>
            </w:r>
          </w:p>
          <w:p w14:paraId="0E3E50CA" w14:textId="77777777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17ABF6F" w14:textId="77777777" w:rsidR="0055600C" w:rsidRPr="003E020E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Positioning</w:t>
            </w:r>
          </w:p>
          <w:p w14:paraId="1D0EEE73" w14:textId="4A038F09" w:rsidR="0055600C" w:rsidRPr="003E020E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 concept of positioning</w:t>
            </w:r>
          </w:p>
          <w:p w14:paraId="60DE858C" w14:textId="526D1B71" w:rsidR="0055600C" w:rsidRPr="003E020E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use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positioning in a game situation</w:t>
            </w:r>
          </w:p>
          <w:p w14:paraId="53B6288B" w14:textId="4DA270F6" w:rsidR="0055600C" w:rsidRPr="003E020E" w:rsidRDefault="0055600C" w:rsidP="0055600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use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positioning in a game situation</w:t>
            </w:r>
          </w:p>
          <w:p w14:paraId="60619A87" w14:textId="77777777" w:rsidR="0055600C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8D27E72" w14:textId="77777777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Vision</w:t>
            </w:r>
          </w:p>
          <w:p w14:paraId="4E49AA76" w14:textId="059338B2" w:rsidR="008415E3" w:rsidRPr="003E020E" w:rsidRDefault="008415E3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I can identify and explain the concept of vision</w:t>
            </w:r>
          </w:p>
          <w:p w14:paraId="616DA6AE" w14:textId="4E65AF7A" w:rsidR="008415E3" w:rsidRPr="003E020E" w:rsidRDefault="0055600C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inconsistently use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vision in a game situation</w:t>
            </w:r>
          </w:p>
          <w:p w14:paraId="718CCB9E" w14:textId="4715A4F1" w:rsidR="007C31CA" w:rsidRPr="003E020E" w:rsidRDefault="007C31CA" w:rsidP="008415E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 am able to consistently use </w:t>
            </w:r>
            <w:r w:rsidR="00333927"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>advanced</w:t>
            </w:r>
            <w:r w:rsidRPr="003E020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vision in a game situation</w:t>
            </w:r>
          </w:p>
        </w:tc>
        <w:tc>
          <w:tcPr>
            <w:tcW w:w="2340" w:type="dxa"/>
          </w:tcPr>
          <w:p w14:paraId="25E1F777" w14:textId="68DF5217" w:rsidR="00E230C6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Teamwork</w:t>
            </w:r>
          </w:p>
          <w:p w14:paraId="0BAEB229" w14:textId="77777777" w:rsidR="008415E3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Communication</w:t>
            </w:r>
          </w:p>
          <w:p w14:paraId="43F7C1FF" w14:textId="77777777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Switch</w:t>
            </w:r>
          </w:p>
          <w:p w14:paraId="7D67477C" w14:textId="699DEA99" w:rsidR="00E230C6" w:rsidRPr="003E020E" w:rsidRDefault="00333927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Man on</w:t>
            </w:r>
          </w:p>
          <w:p w14:paraId="4A788033" w14:textId="61C66A7D" w:rsidR="00E230C6" w:rsidRPr="003E020E" w:rsidRDefault="00333927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Cross</w:t>
            </w:r>
          </w:p>
          <w:p w14:paraId="30832917" w14:textId="77777777" w:rsidR="008415E3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Tactics</w:t>
            </w:r>
          </w:p>
          <w:p w14:paraId="68BAC31A" w14:textId="77777777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Zonal</w:t>
            </w:r>
          </w:p>
          <w:p w14:paraId="5FDB9DC7" w14:textId="5829CE41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Man to man</w:t>
            </w:r>
          </w:p>
          <w:p w14:paraId="5D09CE09" w14:textId="77777777" w:rsidR="008415E3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Positioning</w:t>
            </w:r>
          </w:p>
          <w:p w14:paraId="56DA874D" w14:textId="77777777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Defender</w:t>
            </w:r>
          </w:p>
          <w:p w14:paraId="18858033" w14:textId="77777777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Midfielder</w:t>
            </w:r>
          </w:p>
          <w:p w14:paraId="466814D2" w14:textId="189CA41F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Attacker</w:t>
            </w:r>
          </w:p>
          <w:p w14:paraId="0829969D" w14:textId="77777777" w:rsidR="008415E3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Leadership</w:t>
            </w:r>
          </w:p>
          <w:p w14:paraId="4C50EDDC" w14:textId="57C1FE64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Captain</w:t>
            </w:r>
          </w:p>
          <w:p w14:paraId="5D6175BC" w14:textId="77777777" w:rsidR="008415E3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Fair Play</w:t>
            </w:r>
          </w:p>
          <w:p w14:paraId="39F53655" w14:textId="1595D794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Sportsmanship</w:t>
            </w:r>
          </w:p>
          <w:p w14:paraId="4696E528" w14:textId="77777777" w:rsidR="008415E3" w:rsidRPr="003E020E" w:rsidRDefault="008415E3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Vision</w:t>
            </w:r>
          </w:p>
          <w:p w14:paraId="307BF905" w14:textId="77777777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Short</w:t>
            </w:r>
          </w:p>
          <w:p w14:paraId="52D59641" w14:textId="77777777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Long</w:t>
            </w:r>
          </w:p>
          <w:p w14:paraId="5C1CEA6B" w14:textId="71C60272" w:rsidR="00E230C6" w:rsidRPr="003E020E" w:rsidRDefault="00E230C6" w:rsidP="0057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20E">
              <w:rPr>
                <w:rFonts w:ascii="Arial" w:hAnsi="Arial" w:cs="Arial"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2160" w:type="dxa"/>
          </w:tcPr>
          <w:p w14:paraId="5C59DF17" w14:textId="7EA7FF25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Explaining words</w:t>
            </w:r>
            <w:r w:rsidR="0056733F" w:rsidRPr="003E020E">
              <w:rPr>
                <w:rFonts w:ascii="Arial" w:hAnsi="Arial" w:cs="Arial"/>
                <w:sz w:val="20"/>
                <w:szCs w:val="20"/>
              </w:rPr>
              <w:t xml:space="preserve"> (for feedback)</w:t>
            </w:r>
          </w:p>
          <w:p w14:paraId="7ED0557C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C77FA" w14:textId="77777777" w:rsidR="00222834" w:rsidRPr="003E020E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...so...</w:t>
            </w:r>
          </w:p>
          <w:p w14:paraId="71436418" w14:textId="77777777" w:rsidR="00222834" w:rsidRPr="003E020E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E85A" w14:textId="77777777" w:rsidR="00222834" w:rsidRPr="003E020E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59372" w14:textId="77777777" w:rsidR="00222834" w:rsidRPr="003E020E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..because...</w:t>
            </w:r>
          </w:p>
          <w:p w14:paraId="0C865296" w14:textId="77777777" w:rsidR="00222834" w:rsidRPr="003E020E" w:rsidRDefault="00222834" w:rsidP="00222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0FE44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758F0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Therefore...</w:t>
            </w:r>
          </w:p>
          <w:p w14:paraId="228BA7B0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CBCC3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7D07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As a result...</w:t>
            </w:r>
          </w:p>
          <w:p w14:paraId="01133683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EDF35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5E720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This means that...</w:t>
            </w:r>
          </w:p>
          <w:p w14:paraId="306060A9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90969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AEF10" w14:textId="63634D4D" w:rsidR="001D4D57" w:rsidRPr="003E020E" w:rsidRDefault="009F7978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572E4A" w:rsidRPr="003E020E">
              <w:rPr>
                <w:rFonts w:ascii="Arial" w:hAnsi="Arial" w:cs="Arial"/>
                <w:sz w:val="20"/>
                <w:szCs w:val="20"/>
              </w:rPr>
              <w:t>causes</w:t>
            </w:r>
            <w:r w:rsidR="001D4D57" w:rsidRPr="003E020E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26D224A3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4434D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6C2C0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  <w:r w:rsidRPr="003E020E">
              <w:rPr>
                <w:rFonts w:ascii="Arial" w:hAnsi="Arial" w:cs="Arial"/>
                <w:sz w:val="20"/>
                <w:szCs w:val="20"/>
              </w:rPr>
              <w:t>...Due to the fact...</w:t>
            </w:r>
          </w:p>
          <w:p w14:paraId="020A4188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0A298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C6A0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1D3F2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CD35D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7890" w14:textId="77777777" w:rsidR="001D4D57" w:rsidRPr="003E020E" w:rsidRDefault="001D4D57" w:rsidP="00506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9E52B" w14:textId="66F22017" w:rsidR="00096A5D" w:rsidRPr="003E020E" w:rsidRDefault="00096A5D" w:rsidP="00572E4A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sectPr w:rsidR="00096A5D" w:rsidRPr="003E020E" w:rsidSect="0050690A">
      <w:headerReference w:type="default" r:id="rId8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886A6" w14:textId="77777777" w:rsidR="00C04AA8" w:rsidRDefault="00C04AA8" w:rsidP="00FB12DE">
      <w:r>
        <w:separator/>
      </w:r>
    </w:p>
  </w:endnote>
  <w:endnote w:type="continuationSeparator" w:id="0">
    <w:p w14:paraId="6D484033" w14:textId="77777777" w:rsidR="00C04AA8" w:rsidRDefault="00C04AA8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6983D" w14:textId="77777777" w:rsidR="00C04AA8" w:rsidRDefault="00C04AA8" w:rsidP="00FB12DE">
      <w:r>
        <w:separator/>
      </w:r>
    </w:p>
  </w:footnote>
  <w:footnote w:type="continuationSeparator" w:id="0">
    <w:p w14:paraId="387E4744" w14:textId="77777777" w:rsidR="00C04AA8" w:rsidRDefault="00C04AA8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FE4D" w14:textId="3A332B7B" w:rsidR="000E1B9A" w:rsidRPr="00FB12DE" w:rsidRDefault="000E1B9A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="00572E4A">
      <w:rPr>
        <w:rFonts w:ascii="Tahoma" w:hAnsi="Tahoma" w:cs="Tahoma"/>
      </w:rPr>
      <w:t xml:space="preserve">PE </w:t>
    </w:r>
    <w:r>
      <w:rPr>
        <w:rFonts w:ascii="Tahoma" w:hAnsi="Tahoma" w:cs="Tahoma"/>
      </w:rPr>
      <w:t xml:space="preserve">department            Teacher: </w:t>
    </w:r>
    <w:r w:rsidR="00572E4A">
      <w:rPr>
        <w:rFonts w:ascii="Tahoma" w:hAnsi="Tahoma" w:cs="Tahoma"/>
      </w:rPr>
      <w:t>Mr Roach</w:t>
    </w:r>
  </w:p>
  <w:p w14:paraId="2CC9C83C" w14:textId="77777777" w:rsidR="000E1B9A" w:rsidRDefault="000E1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97450"/>
    <w:multiLevelType w:val="hybridMultilevel"/>
    <w:tmpl w:val="19486638"/>
    <w:lvl w:ilvl="0" w:tplc="63FAD3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705B1"/>
    <w:multiLevelType w:val="hybridMultilevel"/>
    <w:tmpl w:val="28C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410D4"/>
    <w:multiLevelType w:val="hybridMultilevel"/>
    <w:tmpl w:val="A6D0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22F29"/>
    <w:multiLevelType w:val="hybridMultilevel"/>
    <w:tmpl w:val="D67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53E78"/>
    <w:multiLevelType w:val="hybridMultilevel"/>
    <w:tmpl w:val="C96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0E7C"/>
    <w:multiLevelType w:val="hybridMultilevel"/>
    <w:tmpl w:val="877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B05740"/>
    <w:multiLevelType w:val="hybridMultilevel"/>
    <w:tmpl w:val="1A24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A2BAC"/>
    <w:multiLevelType w:val="hybridMultilevel"/>
    <w:tmpl w:val="6348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3143C"/>
    <w:multiLevelType w:val="hybridMultilevel"/>
    <w:tmpl w:val="FF4CB888"/>
    <w:lvl w:ilvl="0" w:tplc="0012E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4"/>
  </w:num>
  <w:num w:numId="5">
    <w:abstractNumId w:val="21"/>
  </w:num>
  <w:num w:numId="6">
    <w:abstractNumId w:val="0"/>
  </w:num>
  <w:num w:numId="7">
    <w:abstractNumId w:val="18"/>
  </w:num>
  <w:num w:numId="8">
    <w:abstractNumId w:val="26"/>
  </w:num>
  <w:num w:numId="9">
    <w:abstractNumId w:val="30"/>
  </w:num>
  <w:num w:numId="10">
    <w:abstractNumId w:val="13"/>
  </w:num>
  <w:num w:numId="11">
    <w:abstractNumId w:val="9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24"/>
  </w:num>
  <w:num w:numId="19">
    <w:abstractNumId w:val="6"/>
  </w:num>
  <w:num w:numId="20">
    <w:abstractNumId w:val="25"/>
  </w:num>
  <w:num w:numId="21">
    <w:abstractNumId w:val="32"/>
  </w:num>
  <w:num w:numId="22">
    <w:abstractNumId w:val="19"/>
  </w:num>
  <w:num w:numId="23">
    <w:abstractNumId w:val="8"/>
  </w:num>
  <w:num w:numId="24">
    <w:abstractNumId w:val="28"/>
  </w:num>
  <w:num w:numId="25">
    <w:abstractNumId w:val="27"/>
  </w:num>
  <w:num w:numId="26">
    <w:abstractNumId w:val="17"/>
  </w:num>
  <w:num w:numId="27">
    <w:abstractNumId w:val="11"/>
  </w:num>
  <w:num w:numId="28">
    <w:abstractNumId w:val="16"/>
  </w:num>
  <w:num w:numId="29">
    <w:abstractNumId w:val="20"/>
  </w:num>
  <w:num w:numId="30">
    <w:abstractNumId w:val="1"/>
  </w:num>
  <w:num w:numId="31">
    <w:abstractNumId w:val="31"/>
  </w:num>
  <w:num w:numId="32">
    <w:abstractNumId w:val="10"/>
  </w:num>
  <w:num w:numId="33">
    <w:abstractNumId w:val="29"/>
  </w:num>
  <w:num w:numId="34">
    <w:abstractNumId w:val="23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0D3568"/>
    <w:rsid w:val="000E1B9A"/>
    <w:rsid w:val="000E6D96"/>
    <w:rsid w:val="00104455"/>
    <w:rsid w:val="00170DD7"/>
    <w:rsid w:val="001B283F"/>
    <w:rsid w:val="001D4D57"/>
    <w:rsid w:val="001D66D1"/>
    <w:rsid w:val="00222834"/>
    <w:rsid w:val="00261312"/>
    <w:rsid w:val="002C768D"/>
    <w:rsid w:val="002E58F8"/>
    <w:rsid w:val="00333927"/>
    <w:rsid w:val="00350755"/>
    <w:rsid w:val="00374D7B"/>
    <w:rsid w:val="003E020E"/>
    <w:rsid w:val="003E4204"/>
    <w:rsid w:val="003E4231"/>
    <w:rsid w:val="00471A52"/>
    <w:rsid w:val="00495A2E"/>
    <w:rsid w:val="004B1C9F"/>
    <w:rsid w:val="004C7FCD"/>
    <w:rsid w:val="004E5018"/>
    <w:rsid w:val="0050690A"/>
    <w:rsid w:val="00544FCB"/>
    <w:rsid w:val="00554B5B"/>
    <w:rsid w:val="0055600C"/>
    <w:rsid w:val="0056733F"/>
    <w:rsid w:val="00572E4A"/>
    <w:rsid w:val="005A745E"/>
    <w:rsid w:val="005B1987"/>
    <w:rsid w:val="005E76C9"/>
    <w:rsid w:val="006A2454"/>
    <w:rsid w:val="006E08F2"/>
    <w:rsid w:val="006F39EF"/>
    <w:rsid w:val="0070411A"/>
    <w:rsid w:val="007135A0"/>
    <w:rsid w:val="007700CA"/>
    <w:rsid w:val="00794FF4"/>
    <w:rsid w:val="007C31CA"/>
    <w:rsid w:val="00805654"/>
    <w:rsid w:val="008415E3"/>
    <w:rsid w:val="00865925"/>
    <w:rsid w:val="0086734A"/>
    <w:rsid w:val="008677DB"/>
    <w:rsid w:val="008A1BC2"/>
    <w:rsid w:val="008D05AA"/>
    <w:rsid w:val="008E6DC0"/>
    <w:rsid w:val="0092676A"/>
    <w:rsid w:val="009E394B"/>
    <w:rsid w:val="009F562E"/>
    <w:rsid w:val="009F7978"/>
    <w:rsid w:val="00A0627C"/>
    <w:rsid w:val="00A1332A"/>
    <w:rsid w:val="00A33539"/>
    <w:rsid w:val="00A9139F"/>
    <w:rsid w:val="00A96FFD"/>
    <w:rsid w:val="00B01513"/>
    <w:rsid w:val="00B24009"/>
    <w:rsid w:val="00B304A3"/>
    <w:rsid w:val="00B54FFD"/>
    <w:rsid w:val="00B67E4B"/>
    <w:rsid w:val="00BA7841"/>
    <w:rsid w:val="00BA78A7"/>
    <w:rsid w:val="00BE7ADD"/>
    <w:rsid w:val="00C04AA8"/>
    <w:rsid w:val="00C401C6"/>
    <w:rsid w:val="00CA34A5"/>
    <w:rsid w:val="00CA5886"/>
    <w:rsid w:val="00CB1673"/>
    <w:rsid w:val="00CD69F2"/>
    <w:rsid w:val="00D01FE0"/>
    <w:rsid w:val="00D03B6B"/>
    <w:rsid w:val="00D160AA"/>
    <w:rsid w:val="00DB67AD"/>
    <w:rsid w:val="00DC0965"/>
    <w:rsid w:val="00E172E8"/>
    <w:rsid w:val="00E1764B"/>
    <w:rsid w:val="00E230C6"/>
    <w:rsid w:val="00E86E0F"/>
    <w:rsid w:val="00ED54B6"/>
    <w:rsid w:val="00F1221A"/>
    <w:rsid w:val="00F25915"/>
    <w:rsid w:val="00FB12DE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Matthew Roach</cp:lastModifiedBy>
  <cp:revision>7</cp:revision>
  <cp:lastPrinted>2018-09-06T09:26:00Z</cp:lastPrinted>
  <dcterms:created xsi:type="dcterms:W3CDTF">2019-04-21T05:03:00Z</dcterms:created>
  <dcterms:modified xsi:type="dcterms:W3CDTF">2019-04-28T03:46:00Z</dcterms:modified>
</cp:coreProperties>
</file>